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FB31393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2024-06-14T11:08:52Z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EAB2AF0320C84218A5D57D5B61FA17CF_13</vt:lpwstr>
  </property>
</Properties>
</file>