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7805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96585" cy="8066405"/>
            <wp:effectExtent l="0" t="0" r="18415" b="10795"/>
            <wp:docPr id="1" name="图片 1" descr="25818bc0cc073ea31bddb3674d68eb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818bc0cc073ea31bddb3674d68eb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6585" cy="806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02DD1"/>
    <w:rsid w:val="4B9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2026-05-26T04:51:00Z</dcterms:created>
  <dc:creator>宋长君</dc:creator>
  <cp:lastModifiedBy>宋长君</cp:lastModifiedBy>
  <dcterms:modified xsi:type="dcterms:W3CDTF">2026-05-26T04:52:20Z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05887FE93980446C95E8B570493DCB34_11</vt:lpwstr>
  </property>
  <property fmtid="{D5CDD505-2E9C-101B-9397-08002B2CF9AE}" pid="4" name="KSOTemplateDocerSaveRecord">
    <vt:lpwstr>eyJoZGlkIjoiY2I0NjJlY2UwZWEzZTliZjJmYjg3NjlhNmIxMDkyZmQiLCJ1c2VySWQiOiIyMzg3NjkwOTgifQ==</vt:lpwstr>
  </property>
</Properties>
</file>